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集体土地所有权首次登记公告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6"/>
        <w:tblW w:w="1091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3351"/>
        <w:gridCol w:w="2130"/>
        <w:gridCol w:w="2415"/>
        <w:gridCol w:w="1211"/>
        <w:gridCol w:w="11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610922105213JA00006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石泉县后柳镇磨石村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后柳镇永红村农民集体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18.29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sz w:val="32"/>
        </w:rPr>
        <w:pict>
          <v:shape id="_x0000_s1026" o:spid="_x0000_s1026" o:spt="201" type="#_x0000_t201" style="position:absolute;left:0pt;margin-left:389.35pt;margin-top:431.6pt;height:114.75pt;width:114.75pt;mso-position-horizontal-relative:page;mso-position-vertical-relative:page;z-index:251658240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anchorlock/>
          </v:shape>
          <w:control r:id="rId4" w:name="SecSignControl1" w:shapeid="_x0000_s1026"/>
        </w:pict>
      </w: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dit="forms" w:enforcement="1" w:cryptProviderType="rsaFull" w:cryptAlgorithmClass="hash" w:cryptAlgorithmType="typeAny" w:cryptAlgorithmSid="4" w:cryptSpinCount="0" w:hash="l6pJMlunvdZqlaSqsl61AGQ2F9o=" w:salt="wu6Vh6K9MoYwPgCo7yUjXA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69B565E"/>
    <w:rsid w:val="06FE64F5"/>
    <w:rsid w:val="075861B9"/>
    <w:rsid w:val="09174888"/>
    <w:rsid w:val="0ADD780D"/>
    <w:rsid w:val="0DAE6E96"/>
    <w:rsid w:val="0EC83DDB"/>
    <w:rsid w:val="12727D46"/>
    <w:rsid w:val="12CA7073"/>
    <w:rsid w:val="13837FAA"/>
    <w:rsid w:val="1686554F"/>
    <w:rsid w:val="1E306D97"/>
    <w:rsid w:val="27D95DA3"/>
    <w:rsid w:val="28313287"/>
    <w:rsid w:val="2B81372E"/>
    <w:rsid w:val="30426517"/>
    <w:rsid w:val="3109665B"/>
    <w:rsid w:val="320370B8"/>
    <w:rsid w:val="32263539"/>
    <w:rsid w:val="347D1DFE"/>
    <w:rsid w:val="35F551FB"/>
    <w:rsid w:val="38416C91"/>
    <w:rsid w:val="390022DF"/>
    <w:rsid w:val="3ACA1FF2"/>
    <w:rsid w:val="3FC9481C"/>
    <w:rsid w:val="42A41BEC"/>
    <w:rsid w:val="458A0FEA"/>
    <w:rsid w:val="50FA15F6"/>
    <w:rsid w:val="52295B3F"/>
    <w:rsid w:val="544112CF"/>
    <w:rsid w:val="56DB03F0"/>
    <w:rsid w:val="59C62996"/>
    <w:rsid w:val="5D8E5042"/>
    <w:rsid w:val="670463BB"/>
    <w:rsid w:val="680513BC"/>
    <w:rsid w:val="69134669"/>
    <w:rsid w:val="6E7D3C18"/>
    <w:rsid w:val="738B22AE"/>
    <w:rsid w:val="765C2A98"/>
    <w:rsid w:val="77555A4B"/>
    <w:rsid w:val="78B52037"/>
    <w:rsid w:val="7F55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A4B3718-B61C-4BCC-AEE7-0AA47D3C0DDA}" r:id="rId1" ax:persistence="persistStorage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0</TotalTime>
  <ScaleCrop>false</ScaleCrop>
  <LinksUpToDate>false</LinksUpToDate>
  <CharactersWithSpaces>1877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石泉县国土局办公室</cp:lastModifiedBy>
  <dcterms:modified xsi:type="dcterms:W3CDTF">2023-08-15T01:56:21Z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A99AFAF3B0EB46FF9A5D2346C0302740_13</vt:lpwstr>
  </property>
</Properties>
</file>